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71A" w:rsidRDefault="0020146E" w:rsidP="00C42248">
      <w:pPr>
        <w:pStyle w:val="Tytu"/>
        <w:pBdr>
          <w:right w:val="single" w:sz="4" w:space="0" w:color="auto"/>
        </w:pBdr>
      </w:pPr>
      <w:r>
        <w:t>Harmonogram matur 2020</w:t>
      </w:r>
      <w:r w:rsidR="0016671A">
        <w:t xml:space="preserve"> (egzaminy pisemne)</w:t>
      </w:r>
    </w:p>
    <w:p w:rsidR="0016671A" w:rsidRDefault="0016671A">
      <w:pPr>
        <w:spacing w:line="120" w:lineRule="auto"/>
      </w:pP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0"/>
        <w:gridCol w:w="1843"/>
        <w:gridCol w:w="13"/>
        <w:gridCol w:w="2539"/>
      </w:tblGrid>
      <w:tr w:rsidR="00C42248" w:rsidTr="005574D0">
        <w:tc>
          <w:tcPr>
            <w:tcW w:w="2830" w:type="dxa"/>
          </w:tcPr>
          <w:p w:rsidR="00C42248" w:rsidRDefault="00C42248" w:rsidP="00ED7797">
            <w:pPr>
              <w:pStyle w:val="Nagwek1"/>
            </w:pPr>
            <w:r>
              <w:t>Termin</w:t>
            </w:r>
          </w:p>
        </w:tc>
        <w:tc>
          <w:tcPr>
            <w:tcW w:w="1843" w:type="dxa"/>
          </w:tcPr>
          <w:p w:rsidR="00C42248" w:rsidRDefault="00C42248" w:rsidP="00ED7797">
            <w:pPr>
              <w:pStyle w:val="Nagwek1"/>
            </w:pPr>
            <w:r>
              <w:t>Przedmiot</w:t>
            </w:r>
          </w:p>
        </w:tc>
        <w:tc>
          <w:tcPr>
            <w:tcW w:w="2552" w:type="dxa"/>
            <w:gridSpan w:val="2"/>
          </w:tcPr>
          <w:p w:rsidR="00C42248" w:rsidRPr="003C7E98" w:rsidRDefault="00C42248" w:rsidP="00ED7797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Sala</w:t>
            </w:r>
            <w:r w:rsidRPr="003C7E98">
              <w:rPr>
                <w:b/>
                <w:sz w:val="20"/>
              </w:rPr>
              <w:t xml:space="preserve"> </w:t>
            </w:r>
          </w:p>
          <w:p w:rsidR="00C42248" w:rsidRPr="003C7E98" w:rsidRDefault="00C42248" w:rsidP="00ED7797">
            <w:pPr>
              <w:jc w:val="center"/>
              <w:rPr>
                <w:sz w:val="20"/>
              </w:rPr>
            </w:pPr>
            <w:r w:rsidRPr="003C7E98">
              <w:rPr>
                <w:sz w:val="18"/>
              </w:rPr>
              <w:t>Liczba zd</w:t>
            </w:r>
            <w:r>
              <w:rPr>
                <w:sz w:val="18"/>
              </w:rPr>
              <w:t>ających</w:t>
            </w:r>
          </w:p>
        </w:tc>
      </w:tr>
      <w:tr w:rsidR="00C42248" w:rsidTr="005574D0">
        <w:trPr>
          <w:trHeight w:val="750"/>
        </w:trPr>
        <w:tc>
          <w:tcPr>
            <w:tcW w:w="2830" w:type="dxa"/>
          </w:tcPr>
          <w:p w:rsidR="00C42248" w:rsidRPr="00CF27F6" w:rsidRDefault="00C4224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CF27F6">
              <w:rPr>
                <w:sz w:val="22"/>
                <w:szCs w:val="22"/>
              </w:rPr>
              <w:t>08 czerwca</w:t>
            </w:r>
          </w:p>
          <w:p w:rsidR="00C42248" w:rsidRPr="00CF27F6" w:rsidRDefault="00C4224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CF27F6">
              <w:rPr>
                <w:sz w:val="22"/>
                <w:szCs w:val="22"/>
              </w:rPr>
              <w:t>(poniedziałek)</w:t>
            </w:r>
          </w:p>
          <w:p w:rsidR="00C42248" w:rsidRPr="00CF27F6" w:rsidRDefault="00C42248" w:rsidP="005574D0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CF27F6">
              <w:rPr>
                <w:sz w:val="22"/>
                <w:szCs w:val="22"/>
              </w:rPr>
              <w:t>9</w:t>
            </w:r>
            <w:r w:rsidRPr="00CF27F6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CF27F6">
              <w:rPr>
                <w:sz w:val="22"/>
                <w:szCs w:val="22"/>
              </w:rPr>
              <w:t xml:space="preserve"> - 11</w:t>
            </w:r>
            <w:r w:rsidRPr="00CF27F6">
              <w:rPr>
                <w:sz w:val="22"/>
                <w:szCs w:val="22"/>
                <w:u w:val="single"/>
                <w:vertAlign w:val="superscript"/>
              </w:rPr>
              <w:t xml:space="preserve">50 </w:t>
            </w:r>
          </w:p>
        </w:tc>
        <w:tc>
          <w:tcPr>
            <w:tcW w:w="1856" w:type="dxa"/>
            <w:gridSpan w:val="2"/>
          </w:tcPr>
          <w:p w:rsidR="00C42248" w:rsidRPr="005574D0" w:rsidRDefault="00C42248">
            <w:pPr>
              <w:spacing w:line="288" w:lineRule="auto"/>
              <w:jc w:val="center"/>
            </w:pPr>
            <w:r w:rsidRPr="005574D0">
              <w:t>j. polski</w:t>
            </w:r>
          </w:p>
          <w:p w:rsidR="00C42248" w:rsidRPr="005574D0" w:rsidRDefault="00C42248">
            <w:pPr>
              <w:spacing w:line="288" w:lineRule="auto"/>
              <w:jc w:val="center"/>
            </w:pPr>
          </w:p>
          <w:p w:rsidR="00C42248" w:rsidRPr="005574D0" w:rsidRDefault="00C42248">
            <w:pPr>
              <w:spacing w:line="288" w:lineRule="auto"/>
              <w:jc w:val="center"/>
            </w:pPr>
          </w:p>
        </w:tc>
        <w:tc>
          <w:tcPr>
            <w:tcW w:w="2539" w:type="dxa"/>
          </w:tcPr>
          <w:p w:rsidR="00C42248" w:rsidRPr="005574D0" w:rsidRDefault="00C42248" w:rsidP="008369DA">
            <w:pPr>
              <w:spacing w:line="288" w:lineRule="auto"/>
              <w:jc w:val="center"/>
            </w:pPr>
            <w:r w:rsidRPr="005574D0">
              <w:t>stołówka internat</w:t>
            </w:r>
          </w:p>
          <w:p w:rsidR="00C42248" w:rsidRPr="005574D0" w:rsidRDefault="00C42248" w:rsidP="00D21CA4">
            <w:pPr>
              <w:spacing w:line="288" w:lineRule="auto"/>
              <w:jc w:val="center"/>
            </w:pPr>
            <w:r w:rsidRPr="005574D0">
              <w:t>23</w:t>
            </w:r>
          </w:p>
        </w:tc>
      </w:tr>
      <w:tr w:rsidR="00C42248" w:rsidTr="005574D0">
        <w:trPr>
          <w:trHeight w:val="630"/>
        </w:trPr>
        <w:tc>
          <w:tcPr>
            <w:tcW w:w="2830" w:type="dxa"/>
          </w:tcPr>
          <w:p w:rsidR="005574D0" w:rsidRPr="00CF27F6" w:rsidRDefault="005574D0" w:rsidP="005574D0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CF27F6">
              <w:rPr>
                <w:sz w:val="22"/>
                <w:szCs w:val="22"/>
              </w:rPr>
              <w:t>08 czerwca</w:t>
            </w:r>
          </w:p>
          <w:p w:rsidR="005574D0" w:rsidRPr="00CF27F6" w:rsidRDefault="005574D0" w:rsidP="005574D0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CF27F6">
              <w:rPr>
                <w:sz w:val="22"/>
                <w:szCs w:val="22"/>
              </w:rPr>
              <w:t>(poniedziałek)</w:t>
            </w:r>
          </w:p>
          <w:p w:rsidR="00C42248" w:rsidRPr="00CF27F6" w:rsidRDefault="005574D0" w:rsidP="004F31F6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CF27F6">
              <w:rPr>
                <w:sz w:val="22"/>
                <w:szCs w:val="22"/>
              </w:rPr>
              <w:t>14</w:t>
            </w:r>
            <w:r w:rsidRPr="00CF27F6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CF27F6">
              <w:rPr>
                <w:sz w:val="22"/>
                <w:szCs w:val="22"/>
              </w:rPr>
              <w:t xml:space="preserve"> - 17</w:t>
            </w:r>
            <w:r w:rsidRPr="00CF27F6">
              <w:rPr>
                <w:sz w:val="22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1856" w:type="dxa"/>
            <w:gridSpan w:val="2"/>
          </w:tcPr>
          <w:p w:rsidR="00C42248" w:rsidRPr="005574D0" w:rsidRDefault="00C42248" w:rsidP="004F31F6">
            <w:pPr>
              <w:spacing w:line="288" w:lineRule="auto"/>
              <w:jc w:val="center"/>
            </w:pPr>
            <w:r w:rsidRPr="005574D0">
              <w:t>j. polski</w:t>
            </w:r>
          </w:p>
          <w:p w:rsidR="00C42248" w:rsidRPr="005574D0" w:rsidRDefault="00C42248" w:rsidP="004F31F6">
            <w:pPr>
              <w:spacing w:line="288" w:lineRule="auto"/>
              <w:jc w:val="center"/>
            </w:pPr>
            <w:r w:rsidRPr="005574D0">
              <w:t>rozszerzony</w:t>
            </w:r>
          </w:p>
        </w:tc>
        <w:tc>
          <w:tcPr>
            <w:tcW w:w="2539" w:type="dxa"/>
          </w:tcPr>
          <w:p w:rsidR="00C42248" w:rsidRPr="005574D0" w:rsidRDefault="00C42248" w:rsidP="0031092E">
            <w:pPr>
              <w:spacing w:line="288" w:lineRule="auto"/>
              <w:jc w:val="center"/>
            </w:pPr>
            <w:r w:rsidRPr="005574D0">
              <w:t>j.</w:t>
            </w:r>
            <w:r w:rsidR="005574D0">
              <w:t xml:space="preserve"> </w:t>
            </w:r>
            <w:r w:rsidRPr="005574D0">
              <w:t>rosy</w:t>
            </w:r>
            <w:r w:rsidR="005574D0">
              <w:t>j</w:t>
            </w:r>
            <w:r w:rsidRPr="005574D0">
              <w:t>skiego</w:t>
            </w:r>
          </w:p>
          <w:p w:rsidR="00C42248" w:rsidRPr="005574D0" w:rsidRDefault="00C42248" w:rsidP="0031092E">
            <w:pPr>
              <w:spacing w:line="288" w:lineRule="auto"/>
              <w:jc w:val="center"/>
            </w:pPr>
            <w:r w:rsidRPr="005574D0">
              <w:t>1</w:t>
            </w:r>
          </w:p>
        </w:tc>
      </w:tr>
      <w:tr w:rsidR="00C42248" w:rsidTr="005574D0">
        <w:tc>
          <w:tcPr>
            <w:tcW w:w="2830" w:type="dxa"/>
          </w:tcPr>
          <w:p w:rsidR="00C42248" w:rsidRPr="00CF27F6" w:rsidRDefault="00C4224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CF27F6">
              <w:rPr>
                <w:sz w:val="22"/>
                <w:szCs w:val="22"/>
              </w:rPr>
              <w:t>09 czerwca</w:t>
            </w:r>
          </w:p>
          <w:p w:rsidR="00C42248" w:rsidRPr="00CF27F6" w:rsidRDefault="00C42248" w:rsidP="006271E6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CF27F6">
              <w:rPr>
                <w:sz w:val="22"/>
                <w:szCs w:val="22"/>
              </w:rPr>
              <w:t>(wtorek)</w:t>
            </w:r>
          </w:p>
          <w:p w:rsidR="00C42248" w:rsidRPr="00CF27F6" w:rsidRDefault="00C4224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CF27F6">
              <w:rPr>
                <w:sz w:val="22"/>
                <w:szCs w:val="22"/>
              </w:rPr>
              <w:t>9</w:t>
            </w:r>
            <w:r w:rsidRPr="00CF27F6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CF27F6">
              <w:rPr>
                <w:sz w:val="22"/>
                <w:szCs w:val="22"/>
              </w:rPr>
              <w:t xml:space="preserve"> - 11</w:t>
            </w:r>
            <w:r w:rsidRPr="00CF27F6">
              <w:rPr>
                <w:sz w:val="22"/>
                <w:szCs w:val="22"/>
                <w:u w:val="single"/>
                <w:vertAlign w:val="superscript"/>
              </w:rPr>
              <w:t>50</w:t>
            </w:r>
          </w:p>
        </w:tc>
        <w:tc>
          <w:tcPr>
            <w:tcW w:w="1856" w:type="dxa"/>
            <w:gridSpan w:val="2"/>
          </w:tcPr>
          <w:p w:rsidR="00C42248" w:rsidRPr="005574D0" w:rsidRDefault="00C42248">
            <w:pPr>
              <w:spacing w:line="288" w:lineRule="auto"/>
              <w:jc w:val="center"/>
            </w:pPr>
            <w:r w:rsidRPr="005574D0">
              <w:t>matematyka</w:t>
            </w:r>
          </w:p>
        </w:tc>
        <w:tc>
          <w:tcPr>
            <w:tcW w:w="2539" w:type="dxa"/>
          </w:tcPr>
          <w:p w:rsidR="00C42248" w:rsidRPr="005574D0" w:rsidRDefault="00C42248">
            <w:pPr>
              <w:spacing w:line="288" w:lineRule="auto"/>
              <w:jc w:val="center"/>
            </w:pPr>
            <w:r w:rsidRPr="005574D0">
              <w:t>stołówka internat</w:t>
            </w:r>
          </w:p>
          <w:p w:rsidR="00C42248" w:rsidRPr="005574D0" w:rsidRDefault="00C42248" w:rsidP="00D21CA4">
            <w:pPr>
              <w:spacing w:line="288" w:lineRule="auto"/>
              <w:jc w:val="center"/>
            </w:pPr>
            <w:r w:rsidRPr="005574D0">
              <w:t>28</w:t>
            </w:r>
          </w:p>
        </w:tc>
      </w:tr>
      <w:tr w:rsidR="00C42248" w:rsidTr="005574D0">
        <w:trPr>
          <w:trHeight w:val="802"/>
        </w:trPr>
        <w:tc>
          <w:tcPr>
            <w:tcW w:w="2830" w:type="dxa"/>
            <w:vMerge w:val="restart"/>
          </w:tcPr>
          <w:p w:rsidR="00C42248" w:rsidRPr="00CF27F6" w:rsidRDefault="00C42248" w:rsidP="00CF748A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CF27F6">
              <w:rPr>
                <w:sz w:val="22"/>
                <w:szCs w:val="22"/>
              </w:rPr>
              <w:t xml:space="preserve"> 10 czerwca</w:t>
            </w:r>
          </w:p>
          <w:p w:rsidR="00C42248" w:rsidRPr="00CF27F6" w:rsidRDefault="00C42248" w:rsidP="00CF748A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CF27F6">
              <w:rPr>
                <w:sz w:val="22"/>
                <w:szCs w:val="22"/>
              </w:rPr>
              <w:t>(środa)</w:t>
            </w:r>
          </w:p>
          <w:p w:rsidR="00C42248" w:rsidRPr="00CF27F6" w:rsidRDefault="00C42248" w:rsidP="00CF748A">
            <w:pPr>
              <w:spacing w:line="288" w:lineRule="auto"/>
              <w:jc w:val="center"/>
              <w:rPr>
                <w:sz w:val="22"/>
                <w:szCs w:val="22"/>
                <w:u w:val="single"/>
                <w:vertAlign w:val="superscript"/>
              </w:rPr>
            </w:pPr>
            <w:r w:rsidRPr="00CF27F6">
              <w:rPr>
                <w:sz w:val="22"/>
                <w:szCs w:val="22"/>
              </w:rPr>
              <w:t>9</w:t>
            </w:r>
            <w:r w:rsidRPr="00CF27F6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CF27F6">
              <w:rPr>
                <w:sz w:val="22"/>
                <w:szCs w:val="22"/>
              </w:rPr>
              <w:t xml:space="preserve"> - 11</w:t>
            </w:r>
            <w:r w:rsidRPr="00CF27F6">
              <w:rPr>
                <w:sz w:val="22"/>
                <w:szCs w:val="22"/>
                <w:u w:val="single"/>
                <w:vertAlign w:val="superscript"/>
              </w:rPr>
              <w:t>00</w:t>
            </w:r>
          </w:p>
          <w:p w:rsidR="00C42248" w:rsidRPr="00CF27F6" w:rsidRDefault="00C42248" w:rsidP="005574D0">
            <w:pPr>
              <w:spacing w:line="288" w:lineRule="auto"/>
              <w:rPr>
                <w:sz w:val="22"/>
                <w:szCs w:val="22"/>
                <w:u w:val="single"/>
                <w:vertAlign w:val="superscript"/>
              </w:rPr>
            </w:pPr>
          </w:p>
        </w:tc>
        <w:tc>
          <w:tcPr>
            <w:tcW w:w="1856" w:type="dxa"/>
            <w:gridSpan w:val="2"/>
          </w:tcPr>
          <w:p w:rsidR="00C42248" w:rsidRPr="005574D0" w:rsidRDefault="00C42248" w:rsidP="00CF748A">
            <w:pPr>
              <w:spacing w:line="288" w:lineRule="auto"/>
              <w:jc w:val="center"/>
            </w:pPr>
            <w:r w:rsidRPr="005574D0">
              <w:t>j. angielski 1</w:t>
            </w:r>
          </w:p>
          <w:p w:rsidR="00C42248" w:rsidRPr="005574D0" w:rsidRDefault="00C42248" w:rsidP="00646DB4">
            <w:pPr>
              <w:spacing w:line="288" w:lineRule="auto"/>
            </w:pPr>
          </w:p>
        </w:tc>
        <w:tc>
          <w:tcPr>
            <w:tcW w:w="2539" w:type="dxa"/>
          </w:tcPr>
          <w:p w:rsidR="00C42248" w:rsidRPr="005574D0" w:rsidRDefault="00C42248" w:rsidP="003A1032">
            <w:pPr>
              <w:spacing w:line="288" w:lineRule="auto"/>
              <w:jc w:val="center"/>
            </w:pPr>
            <w:r w:rsidRPr="005574D0">
              <w:t>fizyczna</w:t>
            </w:r>
          </w:p>
          <w:p w:rsidR="00C42248" w:rsidRPr="005574D0" w:rsidRDefault="00C42248" w:rsidP="00646DB4">
            <w:pPr>
              <w:spacing w:line="288" w:lineRule="auto"/>
              <w:jc w:val="center"/>
            </w:pPr>
            <w:r w:rsidRPr="005574D0">
              <w:t>11</w:t>
            </w:r>
          </w:p>
        </w:tc>
      </w:tr>
      <w:tr w:rsidR="00C42248" w:rsidTr="005574D0">
        <w:trPr>
          <w:trHeight w:val="765"/>
        </w:trPr>
        <w:tc>
          <w:tcPr>
            <w:tcW w:w="2830" w:type="dxa"/>
            <w:vMerge/>
          </w:tcPr>
          <w:p w:rsidR="00C42248" w:rsidRPr="00CF27F6" w:rsidRDefault="00C42248" w:rsidP="00CF748A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gridSpan w:val="2"/>
          </w:tcPr>
          <w:p w:rsidR="00C42248" w:rsidRPr="005574D0" w:rsidRDefault="00C42248" w:rsidP="00646DB4">
            <w:pPr>
              <w:spacing w:line="288" w:lineRule="auto"/>
            </w:pPr>
            <w:r w:rsidRPr="005574D0">
              <w:t>j. angielski 2</w:t>
            </w:r>
          </w:p>
          <w:p w:rsidR="00C42248" w:rsidRPr="005574D0" w:rsidRDefault="00C42248" w:rsidP="00CF748A">
            <w:pPr>
              <w:spacing w:line="288" w:lineRule="auto"/>
              <w:jc w:val="center"/>
            </w:pPr>
          </w:p>
        </w:tc>
        <w:tc>
          <w:tcPr>
            <w:tcW w:w="2539" w:type="dxa"/>
          </w:tcPr>
          <w:p w:rsidR="00C42248" w:rsidRPr="005574D0" w:rsidRDefault="00C42248" w:rsidP="002E09F6">
            <w:pPr>
              <w:spacing w:line="288" w:lineRule="auto"/>
              <w:jc w:val="center"/>
            </w:pPr>
            <w:r w:rsidRPr="005574D0">
              <w:t>j. polskiego</w:t>
            </w:r>
          </w:p>
          <w:p w:rsidR="00C42248" w:rsidRPr="005574D0" w:rsidRDefault="00C42248" w:rsidP="002E09F6">
            <w:pPr>
              <w:spacing w:line="288" w:lineRule="auto"/>
              <w:jc w:val="center"/>
            </w:pPr>
            <w:r w:rsidRPr="005574D0">
              <w:t>10</w:t>
            </w:r>
          </w:p>
        </w:tc>
      </w:tr>
      <w:tr w:rsidR="00C42248" w:rsidTr="005574D0">
        <w:trPr>
          <w:trHeight w:val="900"/>
        </w:trPr>
        <w:tc>
          <w:tcPr>
            <w:tcW w:w="2830" w:type="dxa"/>
          </w:tcPr>
          <w:p w:rsidR="005574D0" w:rsidRPr="00CF27F6" w:rsidRDefault="005574D0" w:rsidP="005574D0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CF27F6">
              <w:rPr>
                <w:sz w:val="22"/>
                <w:szCs w:val="22"/>
              </w:rPr>
              <w:t>10 czerwca</w:t>
            </w:r>
          </w:p>
          <w:p w:rsidR="005574D0" w:rsidRPr="00CF27F6" w:rsidRDefault="005574D0" w:rsidP="005574D0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CF27F6">
              <w:rPr>
                <w:sz w:val="22"/>
                <w:szCs w:val="22"/>
              </w:rPr>
              <w:t>(środa)</w:t>
            </w:r>
          </w:p>
          <w:p w:rsidR="00C42248" w:rsidRPr="00CF27F6" w:rsidRDefault="005574D0" w:rsidP="00CF748A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CF27F6">
              <w:rPr>
                <w:sz w:val="22"/>
                <w:szCs w:val="22"/>
              </w:rPr>
              <w:t>14</w:t>
            </w:r>
            <w:r w:rsidRPr="00CF27F6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CF27F6">
              <w:rPr>
                <w:sz w:val="22"/>
                <w:szCs w:val="22"/>
              </w:rPr>
              <w:t xml:space="preserve"> - 16</w:t>
            </w:r>
            <w:r w:rsidRPr="00CF27F6">
              <w:rPr>
                <w:sz w:val="22"/>
                <w:szCs w:val="22"/>
                <w:u w:val="single"/>
                <w:vertAlign w:val="superscript"/>
              </w:rPr>
              <w:t>30</w:t>
            </w:r>
          </w:p>
        </w:tc>
        <w:tc>
          <w:tcPr>
            <w:tcW w:w="1856" w:type="dxa"/>
            <w:gridSpan w:val="2"/>
          </w:tcPr>
          <w:p w:rsidR="00C42248" w:rsidRPr="005574D0" w:rsidRDefault="00C42248" w:rsidP="00CF748A">
            <w:pPr>
              <w:spacing w:line="288" w:lineRule="auto"/>
              <w:jc w:val="center"/>
            </w:pPr>
            <w:r w:rsidRPr="005574D0">
              <w:t xml:space="preserve">j. angielski </w:t>
            </w:r>
          </w:p>
          <w:p w:rsidR="00C42248" w:rsidRPr="005574D0" w:rsidRDefault="00C42248" w:rsidP="00CF748A">
            <w:pPr>
              <w:spacing w:line="288" w:lineRule="auto"/>
              <w:jc w:val="center"/>
            </w:pPr>
            <w:r w:rsidRPr="005574D0">
              <w:t>rozszerzony</w:t>
            </w:r>
          </w:p>
        </w:tc>
        <w:tc>
          <w:tcPr>
            <w:tcW w:w="2539" w:type="dxa"/>
          </w:tcPr>
          <w:p w:rsidR="00C42248" w:rsidRPr="005574D0" w:rsidRDefault="00C42248" w:rsidP="002E09F6">
            <w:pPr>
              <w:spacing w:line="288" w:lineRule="auto"/>
              <w:jc w:val="center"/>
            </w:pPr>
            <w:r w:rsidRPr="005574D0">
              <w:t xml:space="preserve">j. polskiego </w:t>
            </w:r>
          </w:p>
          <w:p w:rsidR="00C42248" w:rsidRPr="005574D0" w:rsidRDefault="00C42248" w:rsidP="002E09F6">
            <w:pPr>
              <w:spacing w:line="288" w:lineRule="auto"/>
              <w:jc w:val="center"/>
            </w:pPr>
            <w:r w:rsidRPr="005574D0">
              <w:t>6</w:t>
            </w:r>
          </w:p>
        </w:tc>
      </w:tr>
      <w:tr w:rsidR="00C42248" w:rsidTr="005574D0">
        <w:tc>
          <w:tcPr>
            <w:tcW w:w="2830" w:type="dxa"/>
          </w:tcPr>
          <w:p w:rsidR="00C42248" w:rsidRPr="00CF27F6" w:rsidRDefault="00C42248" w:rsidP="006271E6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CF27F6">
              <w:rPr>
                <w:sz w:val="22"/>
                <w:szCs w:val="22"/>
              </w:rPr>
              <w:t>15 czerwca</w:t>
            </w:r>
          </w:p>
          <w:p w:rsidR="00C42248" w:rsidRPr="00CF27F6" w:rsidRDefault="00C42248" w:rsidP="006271E6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CF27F6">
              <w:rPr>
                <w:sz w:val="22"/>
                <w:szCs w:val="22"/>
              </w:rPr>
              <w:t>(poniedziałek)</w:t>
            </w:r>
          </w:p>
          <w:p w:rsidR="00C42248" w:rsidRPr="00CF27F6" w:rsidRDefault="00C42248" w:rsidP="006271E6">
            <w:pPr>
              <w:spacing w:line="288" w:lineRule="auto"/>
              <w:jc w:val="center"/>
              <w:rPr>
                <w:sz w:val="22"/>
                <w:szCs w:val="22"/>
                <w:u w:val="single"/>
                <w:vertAlign w:val="superscript"/>
              </w:rPr>
            </w:pPr>
            <w:r w:rsidRPr="00CF27F6">
              <w:rPr>
                <w:sz w:val="22"/>
                <w:szCs w:val="22"/>
              </w:rPr>
              <w:t>9</w:t>
            </w:r>
            <w:r w:rsidRPr="00CF27F6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CF27F6">
              <w:rPr>
                <w:sz w:val="22"/>
                <w:szCs w:val="22"/>
              </w:rPr>
              <w:t xml:space="preserve"> - 12</w:t>
            </w:r>
            <w:r w:rsidRPr="00CF27F6">
              <w:rPr>
                <w:sz w:val="22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1856" w:type="dxa"/>
            <w:gridSpan w:val="2"/>
          </w:tcPr>
          <w:p w:rsidR="00C42248" w:rsidRPr="005574D0" w:rsidRDefault="00C42248" w:rsidP="008E3EB4">
            <w:pPr>
              <w:spacing w:line="288" w:lineRule="auto"/>
              <w:jc w:val="center"/>
            </w:pPr>
            <w:r w:rsidRPr="005574D0">
              <w:t>matematyka</w:t>
            </w:r>
          </w:p>
          <w:p w:rsidR="00C42248" w:rsidRPr="005574D0" w:rsidRDefault="00C42248" w:rsidP="008E3EB4">
            <w:pPr>
              <w:spacing w:line="288" w:lineRule="auto"/>
              <w:jc w:val="center"/>
            </w:pPr>
            <w:r w:rsidRPr="005574D0">
              <w:t>rozszerzony</w:t>
            </w:r>
          </w:p>
        </w:tc>
        <w:tc>
          <w:tcPr>
            <w:tcW w:w="2539" w:type="dxa"/>
          </w:tcPr>
          <w:p w:rsidR="00C42248" w:rsidRPr="005574D0" w:rsidRDefault="00C42248" w:rsidP="003A1032">
            <w:pPr>
              <w:spacing w:line="288" w:lineRule="auto"/>
              <w:jc w:val="center"/>
            </w:pPr>
            <w:r w:rsidRPr="005574D0">
              <w:t>j. polskiego</w:t>
            </w:r>
          </w:p>
          <w:p w:rsidR="00C42248" w:rsidRPr="005574D0" w:rsidRDefault="00C42248" w:rsidP="003A1032">
            <w:pPr>
              <w:spacing w:line="288" w:lineRule="auto"/>
              <w:jc w:val="center"/>
            </w:pPr>
            <w:r w:rsidRPr="005574D0">
              <w:t>1</w:t>
            </w:r>
          </w:p>
        </w:tc>
      </w:tr>
      <w:tr w:rsidR="00C42248" w:rsidTr="005574D0">
        <w:tc>
          <w:tcPr>
            <w:tcW w:w="2830" w:type="dxa"/>
          </w:tcPr>
          <w:p w:rsidR="00C42248" w:rsidRPr="00CF27F6" w:rsidRDefault="00C42248" w:rsidP="00F545DC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CF27F6">
              <w:rPr>
                <w:sz w:val="22"/>
                <w:szCs w:val="22"/>
              </w:rPr>
              <w:t>16 czerwca</w:t>
            </w:r>
          </w:p>
          <w:p w:rsidR="00C42248" w:rsidRPr="00CF27F6" w:rsidRDefault="00C42248" w:rsidP="00F545DC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CF27F6">
              <w:rPr>
                <w:sz w:val="22"/>
                <w:szCs w:val="22"/>
              </w:rPr>
              <w:t>(wtorek)</w:t>
            </w:r>
          </w:p>
          <w:p w:rsidR="00C42248" w:rsidRPr="00CF27F6" w:rsidRDefault="00C42248" w:rsidP="00946241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CF27F6">
              <w:rPr>
                <w:sz w:val="22"/>
                <w:szCs w:val="22"/>
              </w:rPr>
              <w:t>14</w:t>
            </w:r>
            <w:r w:rsidRPr="00CF27F6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CF27F6">
              <w:rPr>
                <w:sz w:val="22"/>
                <w:szCs w:val="22"/>
              </w:rPr>
              <w:t xml:space="preserve"> - 17</w:t>
            </w:r>
            <w:r w:rsidRPr="00CF27F6">
              <w:rPr>
                <w:sz w:val="22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1856" w:type="dxa"/>
            <w:gridSpan w:val="2"/>
          </w:tcPr>
          <w:p w:rsidR="00C42248" w:rsidRPr="005574D0" w:rsidRDefault="00C42248" w:rsidP="00037149">
            <w:pPr>
              <w:spacing w:line="288" w:lineRule="auto"/>
              <w:jc w:val="center"/>
            </w:pPr>
            <w:proofErr w:type="spellStart"/>
            <w:r w:rsidRPr="005574D0">
              <w:t>wos</w:t>
            </w:r>
            <w:proofErr w:type="spellEnd"/>
            <w:r w:rsidRPr="005574D0">
              <w:t xml:space="preserve"> </w:t>
            </w:r>
          </w:p>
          <w:p w:rsidR="00C42248" w:rsidRPr="005574D0" w:rsidRDefault="00C42248" w:rsidP="00037149">
            <w:pPr>
              <w:spacing w:line="288" w:lineRule="auto"/>
              <w:jc w:val="center"/>
            </w:pPr>
            <w:r w:rsidRPr="005574D0">
              <w:t>rozszerzony</w:t>
            </w:r>
          </w:p>
        </w:tc>
        <w:tc>
          <w:tcPr>
            <w:tcW w:w="2539" w:type="dxa"/>
          </w:tcPr>
          <w:p w:rsidR="00C42248" w:rsidRPr="005574D0" w:rsidRDefault="00C42248" w:rsidP="003A1032">
            <w:pPr>
              <w:spacing w:line="288" w:lineRule="auto"/>
              <w:jc w:val="center"/>
            </w:pPr>
            <w:r w:rsidRPr="005574D0">
              <w:t>j. polskiego</w:t>
            </w:r>
          </w:p>
          <w:p w:rsidR="00C42248" w:rsidRPr="005574D0" w:rsidRDefault="00C42248" w:rsidP="003C7E98">
            <w:pPr>
              <w:spacing w:line="288" w:lineRule="auto"/>
              <w:jc w:val="center"/>
            </w:pPr>
            <w:r w:rsidRPr="005574D0">
              <w:t>7</w:t>
            </w:r>
          </w:p>
        </w:tc>
      </w:tr>
      <w:tr w:rsidR="00C42248" w:rsidTr="005574D0">
        <w:tc>
          <w:tcPr>
            <w:tcW w:w="2830" w:type="dxa"/>
          </w:tcPr>
          <w:p w:rsidR="00C42248" w:rsidRPr="00CF27F6" w:rsidRDefault="00C4224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CF27F6">
              <w:rPr>
                <w:sz w:val="22"/>
                <w:szCs w:val="22"/>
              </w:rPr>
              <w:t>18 czerwca</w:t>
            </w:r>
          </w:p>
          <w:p w:rsidR="00C42248" w:rsidRPr="00CF27F6" w:rsidRDefault="00C42248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CF27F6">
              <w:rPr>
                <w:sz w:val="22"/>
                <w:szCs w:val="22"/>
              </w:rPr>
              <w:t>(czwartek)</w:t>
            </w:r>
          </w:p>
          <w:p w:rsidR="00C42248" w:rsidRPr="00CF27F6" w:rsidRDefault="00C42248" w:rsidP="00C06E40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CF27F6">
              <w:rPr>
                <w:sz w:val="22"/>
                <w:szCs w:val="22"/>
              </w:rPr>
              <w:t>9</w:t>
            </w:r>
            <w:r w:rsidRPr="00CF27F6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CF27F6">
              <w:rPr>
                <w:sz w:val="22"/>
                <w:szCs w:val="22"/>
              </w:rPr>
              <w:t xml:space="preserve"> - 11</w:t>
            </w:r>
            <w:r w:rsidRPr="00CF27F6">
              <w:rPr>
                <w:sz w:val="22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1856" w:type="dxa"/>
            <w:gridSpan w:val="2"/>
          </w:tcPr>
          <w:p w:rsidR="00C42248" w:rsidRPr="005574D0" w:rsidRDefault="00C42248">
            <w:pPr>
              <w:spacing w:line="288" w:lineRule="auto"/>
              <w:jc w:val="center"/>
            </w:pPr>
            <w:r w:rsidRPr="005574D0">
              <w:t xml:space="preserve">j. niemiecki </w:t>
            </w:r>
          </w:p>
          <w:p w:rsidR="00C42248" w:rsidRPr="005574D0" w:rsidRDefault="00C42248">
            <w:pPr>
              <w:spacing w:line="288" w:lineRule="auto"/>
              <w:jc w:val="center"/>
            </w:pPr>
          </w:p>
        </w:tc>
        <w:tc>
          <w:tcPr>
            <w:tcW w:w="2539" w:type="dxa"/>
          </w:tcPr>
          <w:p w:rsidR="00C42248" w:rsidRPr="005574D0" w:rsidRDefault="00C42248">
            <w:pPr>
              <w:spacing w:line="288" w:lineRule="auto"/>
              <w:jc w:val="center"/>
            </w:pPr>
            <w:r w:rsidRPr="005574D0">
              <w:t xml:space="preserve"> j. polskiego</w:t>
            </w:r>
          </w:p>
          <w:p w:rsidR="00C42248" w:rsidRPr="005574D0" w:rsidRDefault="00C42248">
            <w:pPr>
              <w:spacing w:line="288" w:lineRule="auto"/>
              <w:jc w:val="center"/>
            </w:pPr>
            <w:r w:rsidRPr="005574D0">
              <w:t>3</w:t>
            </w:r>
          </w:p>
          <w:p w:rsidR="00C42248" w:rsidRPr="005574D0" w:rsidRDefault="00C42248" w:rsidP="000F3894">
            <w:pPr>
              <w:spacing w:line="288" w:lineRule="auto"/>
            </w:pPr>
          </w:p>
        </w:tc>
      </w:tr>
      <w:tr w:rsidR="00C42248" w:rsidTr="005574D0">
        <w:tc>
          <w:tcPr>
            <w:tcW w:w="2830" w:type="dxa"/>
          </w:tcPr>
          <w:p w:rsidR="00C42248" w:rsidRPr="00CF27F6" w:rsidRDefault="00C42248" w:rsidP="00F06C5E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CF27F6">
              <w:rPr>
                <w:sz w:val="22"/>
                <w:szCs w:val="22"/>
              </w:rPr>
              <w:t>19 czerwca</w:t>
            </w:r>
          </w:p>
          <w:p w:rsidR="00C42248" w:rsidRPr="00CF27F6" w:rsidRDefault="00C42248" w:rsidP="00F06C5E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CF27F6">
              <w:rPr>
                <w:sz w:val="22"/>
                <w:szCs w:val="22"/>
              </w:rPr>
              <w:t>(piątek)</w:t>
            </w:r>
          </w:p>
          <w:p w:rsidR="00C42248" w:rsidRPr="00CF27F6" w:rsidRDefault="00C42248" w:rsidP="00F06C5E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CF27F6">
              <w:rPr>
                <w:sz w:val="22"/>
                <w:szCs w:val="22"/>
              </w:rPr>
              <w:t>9</w:t>
            </w:r>
            <w:r w:rsidRPr="00CF27F6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CF27F6">
              <w:rPr>
                <w:sz w:val="22"/>
                <w:szCs w:val="22"/>
              </w:rPr>
              <w:t xml:space="preserve"> - 12</w:t>
            </w:r>
            <w:r w:rsidRPr="00CF27F6">
              <w:rPr>
                <w:sz w:val="22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1856" w:type="dxa"/>
            <w:gridSpan w:val="2"/>
          </w:tcPr>
          <w:p w:rsidR="00C42248" w:rsidRPr="005574D0" w:rsidRDefault="00C42248" w:rsidP="004415C9">
            <w:pPr>
              <w:spacing w:line="288" w:lineRule="auto"/>
              <w:jc w:val="center"/>
            </w:pPr>
            <w:r w:rsidRPr="005574D0">
              <w:t xml:space="preserve">geografia </w:t>
            </w:r>
          </w:p>
          <w:p w:rsidR="00C42248" w:rsidRPr="005574D0" w:rsidRDefault="00C42248" w:rsidP="004415C9">
            <w:pPr>
              <w:spacing w:line="288" w:lineRule="auto"/>
              <w:jc w:val="center"/>
            </w:pPr>
            <w:r w:rsidRPr="005574D0">
              <w:t>rozszerzony</w:t>
            </w:r>
          </w:p>
        </w:tc>
        <w:tc>
          <w:tcPr>
            <w:tcW w:w="2539" w:type="dxa"/>
          </w:tcPr>
          <w:p w:rsidR="00C42248" w:rsidRPr="005574D0" w:rsidRDefault="00C42248" w:rsidP="00F06C5E">
            <w:pPr>
              <w:spacing w:line="288" w:lineRule="auto"/>
              <w:jc w:val="center"/>
            </w:pPr>
            <w:r w:rsidRPr="005574D0">
              <w:t xml:space="preserve"> j. polskiego</w:t>
            </w:r>
          </w:p>
          <w:p w:rsidR="00C42248" w:rsidRPr="005574D0" w:rsidRDefault="00C42248" w:rsidP="00F06C5E">
            <w:pPr>
              <w:spacing w:line="288" w:lineRule="auto"/>
              <w:jc w:val="center"/>
            </w:pPr>
            <w:r w:rsidRPr="005574D0">
              <w:t>8</w:t>
            </w:r>
          </w:p>
          <w:p w:rsidR="00C42248" w:rsidRPr="005574D0" w:rsidRDefault="00C42248" w:rsidP="00F06C5E">
            <w:pPr>
              <w:pStyle w:val="Nagwek3"/>
              <w:rPr>
                <w:sz w:val="24"/>
              </w:rPr>
            </w:pPr>
          </w:p>
        </w:tc>
      </w:tr>
      <w:tr w:rsidR="00C42248" w:rsidTr="005574D0">
        <w:tc>
          <w:tcPr>
            <w:tcW w:w="2830" w:type="dxa"/>
          </w:tcPr>
          <w:p w:rsidR="00C42248" w:rsidRPr="00CF27F6" w:rsidRDefault="00C42248" w:rsidP="00DF2FF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CF27F6">
              <w:rPr>
                <w:sz w:val="22"/>
                <w:szCs w:val="22"/>
              </w:rPr>
              <w:t>22 czerwca</w:t>
            </w:r>
          </w:p>
          <w:p w:rsidR="00C42248" w:rsidRPr="00CF27F6" w:rsidRDefault="00C42248" w:rsidP="00DF2FF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CF27F6">
              <w:rPr>
                <w:sz w:val="22"/>
                <w:szCs w:val="22"/>
              </w:rPr>
              <w:t>(poniedziałek)</w:t>
            </w:r>
          </w:p>
          <w:p w:rsidR="00C42248" w:rsidRPr="00CF27F6" w:rsidRDefault="00C42248" w:rsidP="00DF2FF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CF27F6">
              <w:rPr>
                <w:sz w:val="22"/>
                <w:szCs w:val="22"/>
              </w:rPr>
              <w:t>14</w:t>
            </w:r>
            <w:r w:rsidRPr="00CF27F6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CF27F6">
              <w:rPr>
                <w:sz w:val="22"/>
                <w:szCs w:val="22"/>
              </w:rPr>
              <w:t xml:space="preserve"> - 16</w:t>
            </w:r>
            <w:r w:rsidRPr="00CF27F6">
              <w:rPr>
                <w:sz w:val="22"/>
                <w:szCs w:val="22"/>
                <w:u w:val="single"/>
                <w:vertAlign w:val="superscript"/>
              </w:rPr>
              <w:t>30</w:t>
            </w:r>
          </w:p>
        </w:tc>
        <w:tc>
          <w:tcPr>
            <w:tcW w:w="1856" w:type="dxa"/>
            <w:gridSpan w:val="2"/>
          </w:tcPr>
          <w:p w:rsidR="00C42248" w:rsidRPr="005574D0" w:rsidRDefault="00C42248" w:rsidP="00DF2FF4">
            <w:pPr>
              <w:spacing w:line="288" w:lineRule="auto"/>
              <w:jc w:val="center"/>
            </w:pPr>
            <w:r w:rsidRPr="005574D0">
              <w:t>j. rosyjski</w:t>
            </w:r>
          </w:p>
          <w:p w:rsidR="00C42248" w:rsidRPr="005574D0" w:rsidRDefault="00C42248" w:rsidP="00DF2FF4">
            <w:pPr>
              <w:spacing w:line="288" w:lineRule="auto"/>
              <w:jc w:val="center"/>
            </w:pPr>
            <w:r w:rsidRPr="005574D0">
              <w:t>rozszerzony</w:t>
            </w:r>
          </w:p>
        </w:tc>
        <w:tc>
          <w:tcPr>
            <w:tcW w:w="2539" w:type="dxa"/>
          </w:tcPr>
          <w:p w:rsidR="00C42248" w:rsidRPr="005574D0" w:rsidRDefault="00C42248" w:rsidP="0031092E">
            <w:pPr>
              <w:spacing w:line="288" w:lineRule="auto"/>
              <w:jc w:val="center"/>
            </w:pPr>
            <w:r w:rsidRPr="005574D0">
              <w:t>j. polskiego</w:t>
            </w:r>
          </w:p>
          <w:p w:rsidR="00C42248" w:rsidRPr="005574D0" w:rsidRDefault="00C42248" w:rsidP="0031092E">
            <w:pPr>
              <w:spacing w:line="288" w:lineRule="auto"/>
              <w:jc w:val="center"/>
            </w:pPr>
            <w:r w:rsidRPr="005574D0">
              <w:t>1</w:t>
            </w:r>
          </w:p>
          <w:p w:rsidR="00C42248" w:rsidRPr="005574D0" w:rsidRDefault="00C42248" w:rsidP="00F06C5E">
            <w:pPr>
              <w:spacing w:line="288" w:lineRule="auto"/>
              <w:jc w:val="center"/>
            </w:pPr>
          </w:p>
        </w:tc>
      </w:tr>
      <w:tr w:rsidR="00C42248" w:rsidTr="005574D0">
        <w:tc>
          <w:tcPr>
            <w:tcW w:w="2830" w:type="dxa"/>
          </w:tcPr>
          <w:p w:rsidR="00C42248" w:rsidRPr="00CF27F6" w:rsidRDefault="00C42248" w:rsidP="00DF2FF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CF27F6">
              <w:rPr>
                <w:sz w:val="22"/>
                <w:szCs w:val="22"/>
              </w:rPr>
              <w:t>24 czerwca</w:t>
            </w:r>
          </w:p>
          <w:p w:rsidR="00C42248" w:rsidRPr="00CF27F6" w:rsidRDefault="00C42248" w:rsidP="00DF2FF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CF27F6">
              <w:rPr>
                <w:sz w:val="22"/>
                <w:szCs w:val="22"/>
              </w:rPr>
              <w:t>(środa)</w:t>
            </w:r>
          </w:p>
          <w:p w:rsidR="00C42248" w:rsidRPr="00CF27F6" w:rsidRDefault="00C42248" w:rsidP="00DF2FF4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CF27F6">
              <w:rPr>
                <w:sz w:val="22"/>
                <w:szCs w:val="22"/>
              </w:rPr>
              <w:t>14</w:t>
            </w:r>
            <w:r w:rsidRPr="00CF27F6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CF27F6">
              <w:rPr>
                <w:sz w:val="22"/>
                <w:szCs w:val="22"/>
              </w:rPr>
              <w:t xml:space="preserve"> - 17</w:t>
            </w:r>
            <w:r w:rsidRPr="00CF27F6">
              <w:rPr>
                <w:sz w:val="22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1856" w:type="dxa"/>
            <w:gridSpan w:val="2"/>
          </w:tcPr>
          <w:p w:rsidR="00C42248" w:rsidRPr="005574D0" w:rsidRDefault="00C42248" w:rsidP="00DF2FF4">
            <w:pPr>
              <w:spacing w:line="288" w:lineRule="auto"/>
              <w:jc w:val="center"/>
            </w:pPr>
            <w:r w:rsidRPr="005574D0">
              <w:t>historia</w:t>
            </w:r>
          </w:p>
          <w:p w:rsidR="00C42248" w:rsidRPr="005574D0" w:rsidRDefault="00C42248" w:rsidP="00DF2FF4">
            <w:pPr>
              <w:spacing w:line="288" w:lineRule="auto"/>
              <w:jc w:val="center"/>
            </w:pPr>
            <w:r w:rsidRPr="005574D0">
              <w:t>rozszerzony</w:t>
            </w:r>
          </w:p>
        </w:tc>
        <w:tc>
          <w:tcPr>
            <w:tcW w:w="2539" w:type="dxa"/>
          </w:tcPr>
          <w:p w:rsidR="00C42248" w:rsidRPr="005574D0" w:rsidRDefault="00C42248" w:rsidP="008369DA">
            <w:pPr>
              <w:spacing w:line="288" w:lineRule="auto"/>
              <w:jc w:val="center"/>
            </w:pPr>
            <w:r w:rsidRPr="005574D0">
              <w:t xml:space="preserve"> j. polskiego</w:t>
            </w:r>
          </w:p>
          <w:p w:rsidR="00C42248" w:rsidRPr="005574D0" w:rsidRDefault="00C42248" w:rsidP="008369DA">
            <w:pPr>
              <w:spacing w:line="288" w:lineRule="auto"/>
              <w:jc w:val="center"/>
            </w:pPr>
            <w:r w:rsidRPr="005574D0">
              <w:t>1</w:t>
            </w:r>
          </w:p>
          <w:p w:rsidR="00C42248" w:rsidRPr="005574D0" w:rsidRDefault="00C42248">
            <w:pPr>
              <w:pStyle w:val="Nagwek3"/>
              <w:rPr>
                <w:sz w:val="24"/>
              </w:rPr>
            </w:pPr>
          </w:p>
        </w:tc>
      </w:tr>
    </w:tbl>
    <w:p w:rsidR="006271E6" w:rsidRDefault="006271E6">
      <w:pPr>
        <w:spacing w:line="120" w:lineRule="auto"/>
      </w:pPr>
    </w:p>
    <w:p w:rsidR="00DB2A85" w:rsidRDefault="00DB2A85">
      <w:pPr>
        <w:spacing w:line="120" w:lineRule="auto"/>
      </w:pPr>
    </w:p>
    <w:p w:rsidR="00CF27F6" w:rsidRDefault="00CF27F6">
      <w:pPr>
        <w:spacing w:line="120" w:lineRule="auto"/>
      </w:pPr>
    </w:p>
    <w:p w:rsidR="00CF27F6" w:rsidRDefault="00CF27F6">
      <w:pPr>
        <w:spacing w:line="120" w:lineRule="auto"/>
      </w:pPr>
    </w:p>
    <w:p w:rsidR="00CF27F6" w:rsidRDefault="00CF27F6">
      <w:pPr>
        <w:spacing w:line="120" w:lineRule="auto"/>
      </w:pPr>
    </w:p>
    <w:p w:rsidR="00CF27F6" w:rsidRDefault="00CF27F6">
      <w:pPr>
        <w:spacing w:line="120" w:lineRule="auto"/>
      </w:pPr>
    </w:p>
    <w:p w:rsidR="00CF27F6" w:rsidRDefault="00CF27F6">
      <w:pPr>
        <w:spacing w:line="120" w:lineRule="auto"/>
      </w:pPr>
    </w:p>
    <w:p w:rsidR="00CF27F6" w:rsidRDefault="00CF27F6">
      <w:pPr>
        <w:spacing w:line="120" w:lineRule="auto"/>
      </w:pPr>
    </w:p>
    <w:p w:rsidR="00CF27F6" w:rsidRDefault="00CF27F6">
      <w:pPr>
        <w:spacing w:line="120" w:lineRule="auto"/>
      </w:pPr>
    </w:p>
    <w:p w:rsidR="00CF27F6" w:rsidRDefault="00CF27F6">
      <w:pPr>
        <w:spacing w:line="120" w:lineRule="auto"/>
      </w:pPr>
    </w:p>
    <w:p w:rsidR="00CF27F6" w:rsidRDefault="00CF27F6">
      <w:pPr>
        <w:spacing w:line="120" w:lineRule="auto"/>
      </w:pPr>
    </w:p>
    <w:p w:rsidR="00CF27F6" w:rsidRDefault="00CF27F6">
      <w:pPr>
        <w:spacing w:line="120" w:lineRule="auto"/>
      </w:pPr>
    </w:p>
    <w:p w:rsidR="00CF27F6" w:rsidRDefault="00CF27F6">
      <w:pPr>
        <w:spacing w:line="120" w:lineRule="auto"/>
      </w:pPr>
    </w:p>
    <w:p w:rsidR="00CF27F6" w:rsidRDefault="00CF27F6">
      <w:pPr>
        <w:spacing w:line="120" w:lineRule="auto"/>
      </w:pPr>
    </w:p>
    <w:p w:rsidR="00CF27F6" w:rsidRDefault="00CF27F6">
      <w:pPr>
        <w:spacing w:line="120" w:lineRule="auto"/>
      </w:pPr>
    </w:p>
    <w:p w:rsidR="00CF27F6" w:rsidRDefault="00CF27F6">
      <w:pPr>
        <w:spacing w:line="120" w:lineRule="auto"/>
      </w:pPr>
    </w:p>
    <w:p w:rsidR="00CF27F6" w:rsidRDefault="00CF27F6">
      <w:pPr>
        <w:spacing w:line="120" w:lineRule="auto"/>
      </w:pPr>
    </w:p>
    <w:p w:rsidR="00CF27F6" w:rsidRDefault="00CF27F6">
      <w:pPr>
        <w:spacing w:line="120" w:lineRule="auto"/>
      </w:pPr>
      <w:bookmarkStart w:id="0" w:name="_GoBack"/>
      <w:bookmarkEnd w:id="0"/>
    </w:p>
    <w:p w:rsidR="00CF27F6" w:rsidRDefault="00CF27F6">
      <w:pPr>
        <w:spacing w:line="120" w:lineRule="auto"/>
      </w:pPr>
    </w:p>
    <w:p w:rsidR="00CF27F6" w:rsidRDefault="00CF27F6">
      <w:pPr>
        <w:spacing w:line="120" w:lineRule="auto"/>
      </w:pPr>
    </w:p>
    <w:p w:rsidR="00DB2A85" w:rsidRDefault="00DB2A85">
      <w:pPr>
        <w:spacing w:line="120" w:lineRule="auto"/>
      </w:pPr>
    </w:p>
    <w:p w:rsidR="00274C62" w:rsidRDefault="00274C62" w:rsidP="00274C62">
      <w:pPr>
        <w:pStyle w:val="Tytu"/>
      </w:pPr>
      <w:r>
        <w:lastRenderedPageBreak/>
        <w:t>Harmonogram egzaminów zawodowyc</w:t>
      </w:r>
      <w:r w:rsidR="00ED7797">
        <w:t>h</w:t>
      </w:r>
      <w:r>
        <w:t xml:space="preserve"> </w:t>
      </w:r>
      <w:r w:rsidR="00ED7797">
        <w:t>(technik ochrony) 2</w:t>
      </w:r>
      <w:r w:rsidR="00F93E60">
        <w:t>020</w:t>
      </w:r>
      <w:r>
        <w:t xml:space="preserve"> </w:t>
      </w:r>
    </w:p>
    <w:p w:rsidR="00274C62" w:rsidRDefault="00274C62">
      <w:pPr>
        <w:spacing w:line="120" w:lineRule="auto"/>
      </w:pPr>
    </w:p>
    <w:tbl>
      <w:tblPr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0"/>
        <w:gridCol w:w="1843"/>
        <w:gridCol w:w="2552"/>
      </w:tblGrid>
      <w:tr w:rsidR="00C42248" w:rsidTr="005574D0">
        <w:tc>
          <w:tcPr>
            <w:tcW w:w="2830" w:type="dxa"/>
          </w:tcPr>
          <w:p w:rsidR="00C42248" w:rsidRDefault="00C42248" w:rsidP="00ED7797">
            <w:pPr>
              <w:pStyle w:val="Nagwek1"/>
            </w:pPr>
            <w:r>
              <w:t>Termin</w:t>
            </w:r>
          </w:p>
        </w:tc>
        <w:tc>
          <w:tcPr>
            <w:tcW w:w="1843" w:type="dxa"/>
          </w:tcPr>
          <w:p w:rsidR="00C42248" w:rsidRDefault="00C42248" w:rsidP="00ED7797">
            <w:pPr>
              <w:pStyle w:val="Nagwek1"/>
            </w:pPr>
            <w:r>
              <w:t>Egzamin</w:t>
            </w:r>
          </w:p>
        </w:tc>
        <w:tc>
          <w:tcPr>
            <w:tcW w:w="2552" w:type="dxa"/>
          </w:tcPr>
          <w:p w:rsidR="00C42248" w:rsidRPr="003C7E98" w:rsidRDefault="00C42248" w:rsidP="00ED7797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Sala</w:t>
            </w:r>
            <w:r w:rsidRPr="003C7E98">
              <w:rPr>
                <w:b/>
                <w:sz w:val="20"/>
              </w:rPr>
              <w:t xml:space="preserve"> </w:t>
            </w:r>
          </w:p>
          <w:p w:rsidR="00C42248" w:rsidRPr="003C7E98" w:rsidRDefault="00C42248" w:rsidP="00ED7797">
            <w:pPr>
              <w:jc w:val="center"/>
              <w:rPr>
                <w:sz w:val="20"/>
              </w:rPr>
            </w:pPr>
            <w:r w:rsidRPr="003C7E98">
              <w:rPr>
                <w:sz w:val="18"/>
              </w:rPr>
              <w:t>Liczba zd</w:t>
            </w:r>
            <w:r>
              <w:rPr>
                <w:sz w:val="18"/>
              </w:rPr>
              <w:t>ających</w:t>
            </w:r>
          </w:p>
        </w:tc>
      </w:tr>
      <w:tr w:rsidR="00C42248" w:rsidTr="005574D0">
        <w:tc>
          <w:tcPr>
            <w:tcW w:w="2830" w:type="dxa"/>
          </w:tcPr>
          <w:p w:rsidR="00C42248" w:rsidRDefault="00C42248" w:rsidP="00ED7797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22 czerwca</w:t>
            </w:r>
          </w:p>
          <w:p w:rsidR="00C42248" w:rsidRDefault="00C42248" w:rsidP="00ED7797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(poniedziałek)</w:t>
            </w:r>
          </w:p>
          <w:p w:rsidR="00C42248" w:rsidRDefault="00C42248" w:rsidP="006271E6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z w:val="20"/>
                <w:u w:val="single"/>
                <w:vertAlign w:val="superscript"/>
              </w:rPr>
              <w:t>00</w:t>
            </w:r>
            <w:r>
              <w:rPr>
                <w:sz w:val="20"/>
              </w:rPr>
              <w:t xml:space="preserve"> - 14</w:t>
            </w:r>
            <w:r>
              <w:rPr>
                <w:sz w:val="20"/>
                <w:u w:val="single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C42248" w:rsidRDefault="00C42248" w:rsidP="00ED7797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pisemny</w:t>
            </w:r>
          </w:p>
        </w:tc>
        <w:tc>
          <w:tcPr>
            <w:tcW w:w="2552" w:type="dxa"/>
          </w:tcPr>
          <w:p w:rsidR="00C42248" w:rsidRDefault="00C42248" w:rsidP="00274C62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j. rosyjskiego</w:t>
            </w:r>
          </w:p>
          <w:p w:rsidR="00C42248" w:rsidRDefault="00C42248" w:rsidP="00274C62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C42248" w:rsidRDefault="00C42248" w:rsidP="00ED7797">
            <w:pPr>
              <w:spacing w:line="288" w:lineRule="auto"/>
              <w:jc w:val="center"/>
              <w:rPr>
                <w:sz w:val="20"/>
              </w:rPr>
            </w:pPr>
          </w:p>
        </w:tc>
      </w:tr>
      <w:tr w:rsidR="00C42248" w:rsidTr="005574D0">
        <w:tc>
          <w:tcPr>
            <w:tcW w:w="2830" w:type="dxa"/>
          </w:tcPr>
          <w:p w:rsidR="00C42248" w:rsidRDefault="00C42248" w:rsidP="00ED7797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23 czerwca</w:t>
            </w:r>
          </w:p>
          <w:p w:rsidR="00C42248" w:rsidRDefault="00C42248" w:rsidP="00ED7797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(wtorek)</w:t>
            </w:r>
          </w:p>
          <w:p w:rsidR="00C42248" w:rsidRDefault="00C42248" w:rsidP="00274C62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z w:val="20"/>
                <w:u w:val="single"/>
                <w:vertAlign w:val="superscript"/>
              </w:rPr>
              <w:t>00</w:t>
            </w:r>
            <w:r>
              <w:rPr>
                <w:sz w:val="20"/>
              </w:rPr>
              <w:t xml:space="preserve"> - 14</w:t>
            </w:r>
            <w:r>
              <w:rPr>
                <w:sz w:val="20"/>
                <w:u w:val="single"/>
                <w:vertAlign w:val="superscript"/>
              </w:rPr>
              <w:t>00</w:t>
            </w:r>
          </w:p>
        </w:tc>
        <w:tc>
          <w:tcPr>
            <w:tcW w:w="1843" w:type="dxa"/>
          </w:tcPr>
          <w:p w:rsidR="00C42248" w:rsidRDefault="00C42248" w:rsidP="00ED7797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praktyczny</w:t>
            </w:r>
          </w:p>
        </w:tc>
        <w:tc>
          <w:tcPr>
            <w:tcW w:w="2552" w:type="dxa"/>
          </w:tcPr>
          <w:p w:rsidR="00C42248" w:rsidRDefault="00C42248" w:rsidP="00274C62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j. rosyjskiego</w:t>
            </w:r>
          </w:p>
          <w:p w:rsidR="00C42248" w:rsidRDefault="00C42248" w:rsidP="00274C62">
            <w:pPr>
              <w:spacing w:line="288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C42248" w:rsidRDefault="00C42248" w:rsidP="00ED7797">
            <w:pPr>
              <w:spacing w:line="288" w:lineRule="auto"/>
              <w:jc w:val="center"/>
              <w:rPr>
                <w:sz w:val="20"/>
              </w:rPr>
            </w:pPr>
          </w:p>
        </w:tc>
      </w:tr>
    </w:tbl>
    <w:p w:rsidR="00274C62" w:rsidRDefault="00274C62">
      <w:pPr>
        <w:spacing w:line="120" w:lineRule="auto"/>
      </w:pPr>
    </w:p>
    <w:sectPr w:rsidR="00274C62" w:rsidSect="00ED7797">
      <w:pgSz w:w="11906" w:h="16838"/>
      <w:pgMar w:top="737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53BF9"/>
    <w:multiLevelType w:val="hybridMultilevel"/>
    <w:tmpl w:val="FA40FD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727D4A"/>
    <w:rsid w:val="00037149"/>
    <w:rsid w:val="00044B0A"/>
    <w:rsid w:val="00050013"/>
    <w:rsid w:val="00050132"/>
    <w:rsid w:val="00053E11"/>
    <w:rsid w:val="000544BF"/>
    <w:rsid w:val="000564F2"/>
    <w:rsid w:val="0007107B"/>
    <w:rsid w:val="00081026"/>
    <w:rsid w:val="00092CF6"/>
    <w:rsid w:val="000D658D"/>
    <w:rsid w:val="000F3894"/>
    <w:rsid w:val="0010600A"/>
    <w:rsid w:val="001234C4"/>
    <w:rsid w:val="00125FA7"/>
    <w:rsid w:val="00146804"/>
    <w:rsid w:val="00166115"/>
    <w:rsid w:val="0016671A"/>
    <w:rsid w:val="0020146E"/>
    <w:rsid w:val="00220E51"/>
    <w:rsid w:val="00250082"/>
    <w:rsid w:val="00274C62"/>
    <w:rsid w:val="002C4BBE"/>
    <w:rsid w:val="002E09F6"/>
    <w:rsid w:val="00303907"/>
    <w:rsid w:val="0031092E"/>
    <w:rsid w:val="0033169E"/>
    <w:rsid w:val="00332CD5"/>
    <w:rsid w:val="00382915"/>
    <w:rsid w:val="003A1032"/>
    <w:rsid w:val="003C0AC7"/>
    <w:rsid w:val="003C7E98"/>
    <w:rsid w:val="004415C9"/>
    <w:rsid w:val="00460A7F"/>
    <w:rsid w:val="00486AB8"/>
    <w:rsid w:val="004F31F6"/>
    <w:rsid w:val="004F471B"/>
    <w:rsid w:val="005574D0"/>
    <w:rsid w:val="0057290A"/>
    <w:rsid w:val="005A2C5D"/>
    <w:rsid w:val="005E2425"/>
    <w:rsid w:val="00600ACC"/>
    <w:rsid w:val="00602F95"/>
    <w:rsid w:val="00624A09"/>
    <w:rsid w:val="006271E6"/>
    <w:rsid w:val="006330D3"/>
    <w:rsid w:val="00646DB4"/>
    <w:rsid w:val="006758E5"/>
    <w:rsid w:val="00675AA4"/>
    <w:rsid w:val="00687D56"/>
    <w:rsid w:val="006C2426"/>
    <w:rsid w:val="006C6AC5"/>
    <w:rsid w:val="00704CC5"/>
    <w:rsid w:val="00727D4A"/>
    <w:rsid w:val="00754BE5"/>
    <w:rsid w:val="00763615"/>
    <w:rsid w:val="00781DB2"/>
    <w:rsid w:val="007A5E9A"/>
    <w:rsid w:val="007B76CD"/>
    <w:rsid w:val="007F1A1C"/>
    <w:rsid w:val="007F31C7"/>
    <w:rsid w:val="00800B31"/>
    <w:rsid w:val="00813ABC"/>
    <w:rsid w:val="00816D3F"/>
    <w:rsid w:val="008369DA"/>
    <w:rsid w:val="008505C4"/>
    <w:rsid w:val="00860DAB"/>
    <w:rsid w:val="0087246F"/>
    <w:rsid w:val="0089030D"/>
    <w:rsid w:val="008E3EB4"/>
    <w:rsid w:val="00913199"/>
    <w:rsid w:val="0094404A"/>
    <w:rsid w:val="00946241"/>
    <w:rsid w:val="009567E9"/>
    <w:rsid w:val="0097537D"/>
    <w:rsid w:val="00976F09"/>
    <w:rsid w:val="00977165"/>
    <w:rsid w:val="009D7473"/>
    <w:rsid w:val="00A25A45"/>
    <w:rsid w:val="00A43485"/>
    <w:rsid w:val="00A6157A"/>
    <w:rsid w:val="00AE711C"/>
    <w:rsid w:val="00B268E8"/>
    <w:rsid w:val="00B40F3E"/>
    <w:rsid w:val="00BB5C0F"/>
    <w:rsid w:val="00C06E40"/>
    <w:rsid w:val="00C36BA2"/>
    <w:rsid w:val="00C42248"/>
    <w:rsid w:val="00C44FCD"/>
    <w:rsid w:val="00C528C4"/>
    <w:rsid w:val="00CA5ECB"/>
    <w:rsid w:val="00CB748E"/>
    <w:rsid w:val="00CF27F6"/>
    <w:rsid w:val="00CF748A"/>
    <w:rsid w:val="00D060EE"/>
    <w:rsid w:val="00D21CA4"/>
    <w:rsid w:val="00D243E8"/>
    <w:rsid w:val="00D44206"/>
    <w:rsid w:val="00D737F5"/>
    <w:rsid w:val="00D96FAC"/>
    <w:rsid w:val="00DA1D7C"/>
    <w:rsid w:val="00DB2A85"/>
    <w:rsid w:val="00DF2FF4"/>
    <w:rsid w:val="00DF42A9"/>
    <w:rsid w:val="00DF45AB"/>
    <w:rsid w:val="00E04199"/>
    <w:rsid w:val="00E252B6"/>
    <w:rsid w:val="00E32B7B"/>
    <w:rsid w:val="00E60E5F"/>
    <w:rsid w:val="00E734E7"/>
    <w:rsid w:val="00E7782B"/>
    <w:rsid w:val="00EC557C"/>
    <w:rsid w:val="00ED367E"/>
    <w:rsid w:val="00ED3FA5"/>
    <w:rsid w:val="00ED7797"/>
    <w:rsid w:val="00EF5226"/>
    <w:rsid w:val="00EF7447"/>
    <w:rsid w:val="00F06C5E"/>
    <w:rsid w:val="00F36E50"/>
    <w:rsid w:val="00F545DC"/>
    <w:rsid w:val="00F873AB"/>
    <w:rsid w:val="00F93E60"/>
    <w:rsid w:val="00FB45E9"/>
    <w:rsid w:val="00FE41A5"/>
    <w:rsid w:val="00FE6FAC"/>
    <w:rsid w:val="00FF2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8E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268E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B268E8"/>
    <w:pPr>
      <w:keepNext/>
      <w:widowControl w:val="0"/>
      <w:tabs>
        <w:tab w:val="left" w:pos="0"/>
      </w:tabs>
      <w:autoSpaceDE w:val="0"/>
      <w:autoSpaceDN w:val="0"/>
      <w:adjustRightInd w:val="0"/>
      <w:spacing w:line="350" w:lineRule="exact"/>
      <w:jc w:val="center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B268E8"/>
    <w:pPr>
      <w:keepNext/>
      <w:spacing w:line="288" w:lineRule="auto"/>
      <w:jc w:val="center"/>
      <w:outlineLvl w:val="2"/>
    </w:pPr>
    <w:rPr>
      <w:b/>
      <w:bCs/>
      <w:sz w:val="20"/>
    </w:rPr>
  </w:style>
  <w:style w:type="paragraph" w:styleId="Nagwek7">
    <w:name w:val="heading 7"/>
    <w:basedOn w:val="Normalny"/>
    <w:next w:val="Normalny"/>
    <w:qFormat/>
    <w:rsid w:val="00B268E8"/>
    <w:pPr>
      <w:keepNext/>
      <w:widowControl w:val="0"/>
      <w:autoSpaceDE w:val="0"/>
      <w:autoSpaceDN w:val="0"/>
      <w:adjustRightInd w:val="0"/>
      <w:jc w:val="center"/>
      <w:outlineLvl w:val="6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268E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center"/>
    </w:pPr>
    <w:rPr>
      <w:b/>
      <w:bCs/>
      <w:sz w:val="32"/>
    </w:rPr>
  </w:style>
  <w:style w:type="paragraph" w:styleId="Podtytu">
    <w:name w:val="Subtitle"/>
    <w:basedOn w:val="Normalny"/>
    <w:qFormat/>
    <w:rsid w:val="00B268E8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20"/>
    </w:rPr>
  </w:style>
  <w:style w:type="paragraph" w:styleId="Tekstpodstawowy">
    <w:name w:val="Body Text"/>
    <w:basedOn w:val="Normalny"/>
    <w:semiHidden/>
    <w:rsid w:val="00B268E8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matur 2005</vt:lpstr>
    </vt:vector>
  </TitlesOfParts>
  <Company>ZSP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matur 2005</dc:title>
  <dc:subject/>
  <dc:creator>Tadeusz Mendrala</dc:creator>
  <cp:keywords/>
  <dc:description/>
  <cp:lastModifiedBy>admin</cp:lastModifiedBy>
  <cp:revision>2</cp:revision>
  <cp:lastPrinted>2018-02-26T06:47:00Z</cp:lastPrinted>
  <dcterms:created xsi:type="dcterms:W3CDTF">2020-05-27T08:31:00Z</dcterms:created>
  <dcterms:modified xsi:type="dcterms:W3CDTF">2020-05-27T08:31:00Z</dcterms:modified>
</cp:coreProperties>
</file>